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932E" w14:textId="5FE147AB" w:rsidR="00BB44FC" w:rsidRPr="009161EB" w:rsidRDefault="00BB44FC">
      <w:pPr>
        <w:rPr>
          <w:b/>
          <w:bCs/>
          <w:i/>
          <w:iCs/>
          <w:sz w:val="36"/>
          <w:szCs w:val="36"/>
        </w:rPr>
      </w:pPr>
      <w:r w:rsidRPr="009161EB">
        <w:rPr>
          <w:b/>
          <w:bCs/>
          <w:sz w:val="36"/>
          <w:szCs w:val="36"/>
        </w:rPr>
        <w:t>Lystfiskeriets Dag</w:t>
      </w:r>
      <w:r w:rsidR="00945925" w:rsidRPr="009161EB">
        <w:rPr>
          <w:b/>
          <w:bCs/>
          <w:sz w:val="36"/>
          <w:szCs w:val="36"/>
        </w:rPr>
        <w:t xml:space="preserve">: </w:t>
      </w:r>
      <w:r w:rsidR="00D86254">
        <w:rPr>
          <w:b/>
          <w:bCs/>
          <w:sz w:val="36"/>
          <w:szCs w:val="36"/>
        </w:rPr>
        <w:t>Kom godt i gang med lystfiskeri</w:t>
      </w:r>
    </w:p>
    <w:p w14:paraId="43046D9A" w14:textId="1BED7388" w:rsidR="00BB44FC" w:rsidRDefault="00BB44FC">
      <w:pPr>
        <w:rPr>
          <w:b/>
          <w:bCs/>
          <w:i/>
          <w:iCs/>
          <w:sz w:val="28"/>
          <w:szCs w:val="28"/>
        </w:rPr>
      </w:pPr>
    </w:p>
    <w:p w14:paraId="7F75DFED" w14:textId="7AF3FC7E" w:rsidR="00BB44FC" w:rsidRPr="00A862A6" w:rsidRDefault="00BB44FC">
      <w:pPr>
        <w:rPr>
          <w:b/>
          <w:bCs/>
          <w:sz w:val="28"/>
          <w:szCs w:val="28"/>
        </w:rPr>
      </w:pPr>
      <w:r w:rsidRPr="00A862A6">
        <w:rPr>
          <w:b/>
          <w:bCs/>
          <w:sz w:val="28"/>
          <w:szCs w:val="28"/>
        </w:rPr>
        <w:t xml:space="preserve">Drømmer du om at fange din første fisk, eller mangler du et fif til at komme videre med dit </w:t>
      </w:r>
      <w:r w:rsidR="00014BB5">
        <w:rPr>
          <w:b/>
          <w:bCs/>
          <w:sz w:val="28"/>
          <w:szCs w:val="28"/>
        </w:rPr>
        <w:t>f</w:t>
      </w:r>
      <w:r w:rsidRPr="00A862A6">
        <w:rPr>
          <w:b/>
          <w:bCs/>
          <w:sz w:val="28"/>
          <w:szCs w:val="28"/>
        </w:rPr>
        <w:t>iskeri? På Lystfiskeriets Dag</w:t>
      </w:r>
      <w:r w:rsidR="00D86254">
        <w:rPr>
          <w:b/>
          <w:bCs/>
          <w:sz w:val="28"/>
          <w:szCs w:val="28"/>
        </w:rPr>
        <w:t xml:space="preserve"> lørdag den </w:t>
      </w:r>
      <w:r w:rsidR="00BC17A3">
        <w:rPr>
          <w:b/>
          <w:bCs/>
          <w:sz w:val="28"/>
          <w:szCs w:val="28"/>
        </w:rPr>
        <w:t>2</w:t>
      </w:r>
      <w:r w:rsidR="00083804">
        <w:rPr>
          <w:b/>
          <w:bCs/>
          <w:sz w:val="28"/>
          <w:szCs w:val="28"/>
        </w:rPr>
        <w:t>4</w:t>
      </w:r>
      <w:r w:rsidR="00D86254">
        <w:rPr>
          <w:b/>
          <w:bCs/>
          <w:sz w:val="28"/>
          <w:szCs w:val="28"/>
        </w:rPr>
        <w:t>. maj</w:t>
      </w:r>
      <w:r w:rsidRPr="00A862A6">
        <w:rPr>
          <w:b/>
          <w:bCs/>
          <w:sz w:val="28"/>
          <w:szCs w:val="28"/>
        </w:rPr>
        <w:t xml:space="preserve"> </w:t>
      </w:r>
      <w:r w:rsidR="00F66526">
        <w:rPr>
          <w:b/>
          <w:bCs/>
          <w:sz w:val="28"/>
          <w:szCs w:val="28"/>
        </w:rPr>
        <w:t xml:space="preserve">får du hjælp og inspiration </w:t>
      </w:r>
      <w:r w:rsidRPr="00A862A6">
        <w:rPr>
          <w:b/>
          <w:bCs/>
          <w:sz w:val="28"/>
          <w:szCs w:val="28"/>
        </w:rPr>
        <w:t xml:space="preserve">af dygtige lystfiskere. </w:t>
      </w:r>
    </w:p>
    <w:p w14:paraId="33D38F83" w14:textId="5635728D" w:rsidR="006231C2" w:rsidRDefault="006231C2"/>
    <w:p w14:paraId="5B54997A" w14:textId="2A713FDD" w:rsidR="00203883" w:rsidRDefault="006231C2">
      <w:pPr>
        <w:rPr>
          <w:b/>
          <w:bCs/>
        </w:rPr>
      </w:pPr>
      <w:r>
        <w:t xml:space="preserve">Lystfiskeri er </w:t>
      </w:r>
      <w:r w:rsidR="00203883">
        <w:t xml:space="preserve">en </w:t>
      </w:r>
      <w:r>
        <w:t xml:space="preserve">spændende hobby, der byder på gode fællesskaber og oplevelser i naturen. Men det kan være svært at </w:t>
      </w:r>
      <w:r w:rsidR="006E3394">
        <w:t xml:space="preserve">holde styr på </w:t>
      </w:r>
      <w:r w:rsidR="00BB44FC">
        <w:t xml:space="preserve">både </w:t>
      </w:r>
      <w:r w:rsidR="00203883">
        <w:t>fiskestang</w:t>
      </w:r>
      <w:r w:rsidR="006E3394">
        <w:t xml:space="preserve">, teknik og </w:t>
      </w:r>
      <w:r w:rsidR="00BB44FC">
        <w:t xml:space="preserve">de lokale </w:t>
      </w:r>
      <w:r w:rsidR="006E3394">
        <w:t>fiskeforhold</w:t>
      </w:r>
      <w:r>
        <w:t>, når man er ny</w:t>
      </w:r>
      <w:r w:rsidR="00203883">
        <w:t xml:space="preserve"> lystfisker.</w:t>
      </w:r>
      <w:r>
        <w:t xml:space="preserve"> På Lystfiskeriets Dag får du hjælp til fiskeriet</w:t>
      </w:r>
      <w:r w:rsidR="006E3394">
        <w:t xml:space="preserve"> af dygtige lystfiskere, og måske er du så heldig at fange din første eller største fisk nogensinde.</w:t>
      </w:r>
      <w:r w:rsidR="00203883">
        <w:br/>
      </w:r>
      <w:r w:rsidR="00203883">
        <w:br/>
      </w:r>
      <w:r w:rsidR="00203883" w:rsidRPr="00203883">
        <w:rPr>
          <w:b/>
          <w:bCs/>
        </w:rPr>
        <w:t xml:space="preserve">Kom til Lystfiskeriets Dag i </w:t>
      </w:r>
      <w:r w:rsidR="008E35A9">
        <w:rPr>
          <w:b/>
          <w:bCs/>
          <w:sz w:val="28"/>
          <w:szCs w:val="28"/>
        </w:rPr>
        <w:sym w:font="Symbol" w:char="F07B"/>
      </w:r>
      <w:proofErr w:type="spellStart"/>
      <w:r w:rsidR="00203883" w:rsidRPr="00203883">
        <w:rPr>
          <w:b/>
          <w:bCs/>
        </w:rPr>
        <w:t>xxxx</w:t>
      </w:r>
      <w:proofErr w:type="spellEnd"/>
      <w:r w:rsidR="00203883" w:rsidRPr="00203883">
        <w:rPr>
          <w:b/>
          <w:bCs/>
        </w:rPr>
        <w:t xml:space="preserve"> by/område</w:t>
      </w:r>
      <w:r w:rsidR="008E35A9">
        <w:rPr>
          <w:b/>
          <w:bCs/>
          <w:sz w:val="28"/>
          <w:szCs w:val="28"/>
        </w:rPr>
        <w:sym w:font="Symbol" w:char="F07D"/>
      </w:r>
    </w:p>
    <w:p w14:paraId="7EF90E8D" w14:textId="73E35083" w:rsidR="00203883" w:rsidRDefault="00203883">
      <w:pPr>
        <w:rPr>
          <w:i/>
          <w:iCs/>
        </w:rPr>
      </w:pPr>
      <w:r w:rsidRPr="00203883">
        <w:rPr>
          <w:i/>
          <w:iCs/>
        </w:rPr>
        <w:t>Indsæt beskrivelse af netop jeres arrangement</w:t>
      </w:r>
    </w:p>
    <w:p w14:paraId="5C24BB69" w14:textId="77777777" w:rsidR="005E4C5F" w:rsidRDefault="005E4C5F">
      <w:pPr>
        <w:rPr>
          <w:i/>
          <w:iCs/>
        </w:rPr>
      </w:pPr>
    </w:p>
    <w:p w14:paraId="553334C6" w14:textId="26BA23D8" w:rsidR="00100D85" w:rsidRDefault="00B70AB8" w:rsidP="00945925">
      <w:r>
        <w:t>Arrangement</w:t>
      </w:r>
      <w:r w:rsidR="008A6398">
        <w:t>et</w:t>
      </w:r>
      <w:r>
        <w:t xml:space="preserve"> foregår </w:t>
      </w:r>
      <w:r w:rsidR="008E35A9">
        <w:rPr>
          <w:b/>
          <w:bCs/>
          <w:sz w:val="28"/>
          <w:szCs w:val="28"/>
        </w:rPr>
        <w:sym w:font="Symbol" w:char="F07B"/>
      </w:r>
      <w:r>
        <w:t>indsæt adresse</w:t>
      </w:r>
      <w:r w:rsidR="008E35A9">
        <w:rPr>
          <w:b/>
          <w:bCs/>
          <w:sz w:val="28"/>
          <w:szCs w:val="28"/>
        </w:rPr>
        <w:sym w:font="Symbol" w:char="F07D"/>
      </w:r>
      <w:r>
        <w:t xml:space="preserve"> fra kl. </w:t>
      </w:r>
      <w:r w:rsidR="008E35A9">
        <w:rPr>
          <w:b/>
          <w:bCs/>
          <w:sz w:val="28"/>
          <w:szCs w:val="28"/>
        </w:rPr>
        <w:sym w:font="Symbol" w:char="F07B"/>
      </w:r>
      <w:r>
        <w:t>xxx</w:t>
      </w:r>
      <w:r w:rsidR="008E35A9">
        <w:rPr>
          <w:b/>
          <w:bCs/>
          <w:sz w:val="28"/>
          <w:szCs w:val="28"/>
        </w:rPr>
        <w:sym w:font="Symbol" w:char="F07D"/>
      </w:r>
      <w:r>
        <w:t xml:space="preserve"> til kl. </w:t>
      </w:r>
      <w:r w:rsidR="008B739D">
        <w:rPr>
          <w:b/>
          <w:bCs/>
          <w:sz w:val="28"/>
          <w:szCs w:val="28"/>
        </w:rPr>
        <w:sym w:font="Symbol" w:char="F07B"/>
      </w:r>
      <w:r>
        <w:t>xxx.</w:t>
      </w:r>
      <w:r w:rsidR="008B739D">
        <w:rPr>
          <w:b/>
          <w:bCs/>
          <w:sz w:val="28"/>
          <w:szCs w:val="28"/>
        </w:rPr>
        <w:sym w:font="Symbol" w:char="F07D"/>
      </w:r>
      <w:r>
        <w:t xml:space="preserve"> </w:t>
      </w:r>
      <w:r w:rsidR="000E4088">
        <w:br/>
      </w:r>
    </w:p>
    <w:p w14:paraId="4C36CB18" w14:textId="19CB9619" w:rsidR="00100D85" w:rsidRDefault="000E4088" w:rsidP="00945925">
      <w:r>
        <w:t>BOKS:</w:t>
      </w:r>
    </w:p>
    <w:p w14:paraId="6D1A3800" w14:textId="5B63BF93" w:rsidR="00100D85" w:rsidRPr="00D266CE" w:rsidRDefault="000E4088" w:rsidP="00100D85">
      <w:pPr>
        <w:rPr>
          <w:b/>
          <w:bCs/>
        </w:rPr>
      </w:pPr>
      <w:r>
        <w:rPr>
          <w:b/>
          <w:bCs/>
        </w:rPr>
        <w:t xml:space="preserve">Om </w:t>
      </w:r>
      <w:r w:rsidR="00100D85" w:rsidRPr="00D266CE">
        <w:rPr>
          <w:b/>
          <w:bCs/>
        </w:rPr>
        <w:t>Lystfiskeriets Dag</w:t>
      </w:r>
    </w:p>
    <w:p w14:paraId="1A360B4D" w14:textId="368EA19D" w:rsidR="00A7638E" w:rsidRDefault="00A7638E" w:rsidP="00A7638E">
      <w:r>
        <w:t>Lystfiskeriets Dag er årets store begivenhed for alle, der vil prøve lystfiskeriet af. Kom, og få en god fiskeoplevelse i naturen sammen med os, der elske</w:t>
      </w:r>
      <w:r w:rsidR="00F76040">
        <w:t>r</w:t>
      </w:r>
      <w:r>
        <w:t xml:space="preserve"> at fiske. Måske fanger du endda din allerførste fisk.</w:t>
      </w:r>
    </w:p>
    <w:p w14:paraId="265C363B" w14:textId="77777777" w:rsidR="00A7638E" w:rsidRDefault="00A7638E" w:rsidP="00A7638E"/>
    <w:p w14:paraId="3A99442F" w14:textId="77777777" w:rsidR="00A7638E" w:rsidRDefault="00A7638E" w:rsidP="00A7638E">
      <w:r>
        <w:t>Rundt om i landet står foreninger, fiskesøer og fiskeentusiaster klar til at guide dig godt i gang med fiskeriet. Mange steder kan du endda låne en fiskestang, så du behøver ikke selv have udstyr for at være med.</w:t>
      </w:r>
    </w:p>
    <w:p w14:paraId="24D9953E" w14:textId="77777777" w:rsidR="00A7638E" w:rsidRDefault="00A7638E" w:rsidP="00A7638E"/>
    <w:p w14:paraId="26549BC0" w14:textId="4A3F4104" w:rsidR="00100D85" w:rsidRDefault="00A7638E" w:rsidP="00A7638E">
      <w:r>
        <w:t>Lystfiskeriets Dag er en del af Danmarks Sportsfiskerforbunds arbejde for at gøre lystfiskeri til en sjov, spændende og meningsfuld fritidsaktivitet for både børn og voksne. Så tag familie og venner med – og oplev fiskeglæden!</w:t>
      </w:r>
      <w:r w:rsidR="00FE0D3B">
        <w:br/>
      </w:r>
    </w:p>
    <w:p w14:paraId="21A91E83" w14:textId="23B72C62" w:rsidR="00945925" w:rsidRDefault="00100D85" w:rsidP="003F60E0">
      <w:r>
        <w:t xml:space="preserve">Læs mere om Lystfiskeriets Dag på </w:t>
      </w:r>
      <w:hyperlink r:id="rId7" w:history="1">
        <w:r w:rsidR="00886484" w:rsidRPr="00D501E5">
          <w:rPr>
            <w:rStyle w:val="Hyperlink"/>
          </w:rPr>
          <w:t>www.sportsfiskeren.dk/lystfiskerietsdag</w:t>
        </w:r>
      </w:hyperlink>
      <w:r w:rsidR="00886484">
        <w:tab/>
      </w:r>
    </w:p>
    <w:p w14:paraId="64008B57" w14:textId="700442C8" w:rsidR="006E3394" w:rsidRDefault="006E3394"/>
    <w:sectPr w:rsidR="006E3394" w:rsidSect="005D76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C2"/>
    <w:rsid w:val="00014BB5"/>
    <w:rsid w:val="00083804"/>
    <w:rsid w:val="000E4088"/>
    <w:rsid w:val="00100D85"/>
    <w:rsid w:val="00203883"/>
    <w:rsid w:val="002673F3"/>
    <w:rsid w:val="00347BE8"/>
    <w:rsid w:val="003A0AB6"/>
    <w:rsid w:val="003A6656"/>
    <w:rsid w:val="003F60E0"/>
    <w:rsid w:val="00401A20"/>
    <w:rsid w:val="004131A6"/>
    <w:rsid w:val="005D0F07"/>
    <w:rsid w:val="005D7691"/>
    <w:rsid w:val="005E4C5F"/>
    <w:rsid w:val="006231C2"/>
    <w:rsid w:val="0064133A"/>
    <w:rsid w:val="0064209E"/>
    <w:rsid w:val="006A132C"/>
    <w:rsid w:val="006C76F0"/>
    <w:rsid w:val="006E3394"/>
    <w:rsid w:val="007A10DB"/>
    <w:rsid w:val="00886484"/>
    <w:rsid w:val="008A6398"/>
    <w:rsid w:val="008B739D"/>
    <w:rsid w:val="008C1CF8"/>
    <w:rsid w:val="008E35A9"/>
    <w:rsid w:val="009161EB"/>
    <w:rsid w:val="0093770C"/>
    <w:rsid w:val="00945925"/>
    <w:rsid w:val="00A267B1"/>
    <w:rsid w:val="00A7638E"/>
    <w:rsid w:val="00A862A6"/>
    <w:rsid w:val="00AD5A68"/>
    <w:rsid w:val="00B279C9"/>
    <w:rsid w:val="00B70AB8"/>
    <w:rsid w:val="00B92404"/>
    <w:rsid w:val="00BB44FC"/>
    <w:rsid w:val="00BC17A3"/>
    <w:rsid w:val="00CB0B25"/>
    <w:rsid w:val="00CB5EE8"/>
    <w:rsid w:val="00D86254"/>
    <w:rsid w:val="00DA29A3"/>
    <w:rsid w:val="00E0602E"/>
    <w:rsid w:val="00E110EF"/>
    <w:rsid w:val="00F16D5B"/>
    <w:rsid w:val="00F66526"/>
    <w:rsid w:val="00F76040"/>
    <w:rsid w:val="00F96C40"/>
    <w:rsid w:val="00FA5B9F"/>
    <w:rsid w:val="00FE0D3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9834CE"/>
  <w14:defaultImageDpi w14:val="32767"/>
  <w15:chartTrackingRefBased/>
  <w15:docId w15:val="{D317B9A6-3ABA-D847-A8F3-5B66A1B2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86484"/>
    <w:rPr>
      <w:color w:val="0563C1" w:themeColor="hyperlink"/>
      <w:u w:val="single"/>
    </w:rPr>
  </w:style>
  <w:style w:type="character" w:styleId="Ulstomtale">
    <w:name w:val="Unresolved Mention"/>
    <w:basedOn w:val="Standardskrifttypeiafsnit"/>
    <w:uiPriority w:val="99"/>
    <w:rsid w:val="0088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portsfiskeren.dk/lystfiskerietsda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f77b81-9bee-4d83-a139-3b8f6e359215">
      <Terms xmlns="http://schemas.microsoft.com/office/infopath/2007/PartnerControls"/>
    </lcf76f155ced4ddcb4097134ff3c332f>
    <TaxCatchAll xmlns="a528823c-3f9f-4515-b763-35eec6a8f2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2B9BFEEFE348B3D6AEE9EEF47FB7" ma:contentTypeVersion="18" ma:contentTypeDescription="Opret et nyt dokument." ma:contentTypeScope="" ma:versionID="973aaa2abf2e54b1985b12bdc83c848b">
  <xsd:schema xmlns:xsd="http://www.w3.org/2001/XMLSchema" xmlns:xs="http://www.w3.org/2001/XMLSchema" xmlns:p="http://schemas.microsoft.com/office/2006/metadata/properties" xmlns:ns2="15f77b81-9bee-4d83-a139-3b8f6e359215" xmlns:ns3="a528823c-3f9f-4515-b763-35eec6a8f27f" targetNamespace="http://schemas.microsoft.com/office/2006/metadata/properties" ma:root="true" ma:fieldsID="88d74deb306c08cb323bffc9ff41c01f" ns2:_="" ns3:_="">
    <xsd:import namespace="15f77b81-9bee-4d83-a139-3b8f6e359215"/>
    <xsd:import namespace="a528823c-3f9f-4515-b763-35eec6a8f2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77b81-9bee-4d83-a139-3b8f6e359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4b22ea4-ec13-4712-b629-9b58a1b6b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8823c-3f9f-4515-b763-35eec6a8f27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f4c8983-d269-46e5-9da6-63e7669f5422}" ma:internalName="TaxCatchAll" ma:showField="CatchAllData" ma:web="a528823c-3f9f-4515-b763-35eec6a8f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4F535-D4CD-4FC8-ABC2-706779C3C149}">
  <ds:schemaRefs>
    <ds:schemaRef ds:uri="http://schemas.microsoft.com/office/2006/metadata/properties"/>
    <ds:schemaRef ds:uri="http://schemas.microsoft.com/office/infopath/2007/PartnerControls"/>
    <ds:schemaRef ds:uri="15f77b81-9bee-4d83-a139-3b8f6e359215"/>
    <ds:schemaRef ds:uri="a528823c-3f9f-4515-b763-35eec6a8f27f"/>
  </ds:schemaRefs>
</ds:datastoreItem>
</file>

<file path=customXml/itemProps2.xml><?xml version="1.0" encoding="utf-8"?>
<ds:datastoreItem xmlns:ds="http://schemas.openxmlformats.org/officeDocument/2006/customXml" ds:itemID="{A6364631-6402-4A2B-A7B5-A1AE07ED0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77b81-9bee-4d83-a139-3b8f6e359215"/>
    <ds:schemaRef ds:uri="a528823c-3f9f-4515-b763-35eec6a8f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EB890-755D-4187-8849-9C4AC1143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1311</Characters>
  <Application>Microsoft Office Word</Application>
  <DocSecurity>0</DocSecurity>
  <Lines>40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Myhre</dc:creator>
  <cp:keywords/>
  <dc:description/>
  <cp:lastModifiedBy>Julie Myhre</cp:lastModifiedBy>
  <cp:revision>4</cp:revision>
  <dcterms:created xsi:type="dcterms:W3CDTF">2025-02-10T06:02:00Z</dcterms:created>
  <dcterms:modified xsi:type="dcterms:W3CDTF">2025-02-10T06:06:00Z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0x01010058192B9BFEEFE348B3D6AEE9EEF47FB7</vt:lpwstr>
  </property>
  <property fmtid="{D5CDD505-2E9C-101B-9397-08002B2CF9AE}" pid="3" name="MediaServiceImageTags">
    <vt:lpwstr/>
  </property>
</Properties>
</file>